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2FAE28F3" w:rsidR="00322AF7" w:rsidRPr="00322AF7" w:rsidRDefault="7CF73308" w:rsidP="7CF73308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7CF73308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Pr="7CF73308">
        <w:rPr>
          <w:rFonts w:ascii="Arial" w:hAnsi="Arial" w:cs="Arial"/>
          <w:i/>
          <w:iCs/>
          <w:sz w:val="22"/>
          <w:szCs w:val="22"/>
          <w:highlight w:val="magenta"/>
        </w:rPr>
        <w:t>7</w:t>
      </w:r>
      <w:r w:rsidRPr="7CF73308">
        <w:rPr>
          <w:rFonts w:ascii="Arial" w:hAnsi="Arial" w:cs="Arial"/>
          <w:i/>
          <w:iCs/>
          <w:sz w:val="22"/>
          <w:szCs w:val="22"/>
        </w:rPr>
        <w:t xml:space="preserve"> do ZO</w:t>
      </w:r>
    </w:p>
    <w:p w14:paraId="2D9C1C3E" w14:textId="06F1F228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Wykonawca</w:t>
      </w:r>
      <w:r w:rsidR="00B966C5">
        <w:rPr>
          <w:rStyle w:val="normaltextrun"/>
          <w:rFonts w:ascii="Arial" w:hAnsi="Arial" w:cs="Arial"/>
          <w:sz w:val="22"/>
          <w:szCs w:val="22"/>
        </w:rPr>
        <w:t>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.……………………....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Adres: 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…....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.……………………………………………………...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6D099571" w14:textId="06830E88" w:rsidR="000A73E2" w:rsidRPr="00F05B23" w:rsidRDefault="00986DF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D514F0">
        <w:rPr>
          <w:rFonts w:ascii="Arial" w:hAnsi="Arial" w:cs="Arial"/>
          <w:b/>
          <w:bCs/>
          <w:sz w:val="22"/>
          <w:szCs w:val="22"/>
        </w:rPr>
        <w:t>OSÓB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E0705D9" w14:textId="60253EED" w:rsidR="003A7C23" w:rsidRDefault="00986DF2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986DF2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0E26EA" wp14:editId="397CCA1D">
                <wp:simplePos x="0" y="0"/>
                <wp:positionH relativeFrom="margin">
                  <wp:align>right</wp:align>
                </wp:positionH>
                <wp:positionV relativeFrom="paragraph">
                  <wp:posOffset>986790</wp:posOffset>
                </wp:positionV>
                <wp:extent cx="6086475" cy="1404620"/>
                <wp:effectExtent l="0" t="0" r="28575" b="20955"/>
                <wp:wrapTopAndBottom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D0717" w14:textId="77777777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Instrukcja:</w:t>
                            </w:r>
                          </w:p>
                          <w:p w14:paraId="73C5EC9F" w14:textId="39630C18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1)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Pola dotyczące terminów realizacji (od-do) należy wypełnić z dokładnością do </w:t>
                            </w:r>
                            <w:r w:rsidR="00D514F0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m-</w:t>
                            </w:r>
                            <w:proofErr w:type="spellStart"/>
                            <w:r w:rsidR="00D514F0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cy</w:t>
                            </w:r>
                            <w:proofErr w:type="spellEnd"/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br/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np. od 01.2024 r. do 12.2024 r.</w:t>
                            </w:r>
                          </w:p>
                          <w:p w14:paraId="159BF56B" w14:textId="0F094A01" w:rsid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2)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Informacje w polach opisowych powinny potwierdzać spełnienie wymaganego warunku.</w:t>
                            </w:r>
                          </w:p>
                          <w:p w14:paraId="6240744D" w14:textId="7D8141B2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3) Wykonawcy wspólnie ubiegający się o udzielenie zamówienia uzupełniają jeden wykaz wpisując dane </w:t>
                            </w:r>
                            <w:r w:rsid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lub jednoznaczny identyfikator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danego Wykonawcy w </w:t>
                            </w:r>
                            <w:r w:rsid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wyznaczonym miejscy formularza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74D4054" w14:textId="5D087273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4) Jeśli Wykonawca polega na zasobach innego podmiotu wypełnia jeden wykaz, wskazując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</w:t>
                            </w:r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oznaczonej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komórce dane podmiotu, na którego zasoby się powołuje.</w:t>
                            </w:r>
                          </w:p>
                          <w:p w14:paraId="5352B326" w14:textId="02B8495B" w:rsidR="00B1141F" w:rsidRPr="00B1141F" w:rsidRDefault="00B1141F" w:rsidP="00B1141F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5) 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 podstawie dysponowania osobą należy w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skazać właściwą opcję z „bezp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ośrednie” albo „pośrednie” z następującym zastrzeżeniem:</w:t>
                            </w:r>
                          </w:p>
                          <w:p w14:paraId="26AF9EEF" w14:textId="3018FF50" w:rsidR="00B1141F" w:rsidRPr="00B1141F" w:rsidRDefault="00B1141F" w:rsidP="00B1141F">
                            <w:pPr>
                              <w:spacing w:before="0" w:after="120" w:line="259" w:lineRule="auto"/>
                              <w:ind w:left="426" w:hanging="284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a)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ab/>
                              <w:t>z bezpośrednim dysponowaniem osobami zdolnymi do wykonania zamówienia mamy do czynienia w sytuacji, gdy istnieje stosunek prawny łączący Wykonawcę bezpośrednio z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daną osobą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6D4CB885" w14:textId="53FD3BF8" w:rsidR="00B1141F" w:rsidRDefault="00B1141F" w:rsidP="00B1141F">
                            <w:pPr>
                              <w:spacing w:before="0" w:after="120" w:line="259" w:lineRule="auto"/>
                              <w:ind w:left="426" w:hanging="284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b)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ab/>
                              <w:t xml:space="preserve">z pośrednim dysponowaniem osobami zdolnymi do wykonania zamówienia mamy do czynienia w sytuacji, gdy więź prawna łączy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konawcę</w:t>
                            </w:r>
                            <w:proofErr w:type="spellEnd"/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z podmiotem dysponującym tymi właśnie osobami, a nie bezpośrednio z osobą. Wówczas to wykonawca ma zawartą umowę z podmiotem (osobą fizyczną, prawną lub inną jednostką organizacyjną), w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którego władaniu czy dyspozycji znajduje się inna osoba zdolna do wykonania zamówienia i ten podmiot zobowiązuje się do udostępnienia swoich zasobów.</w:t>
                            </w:r>
                          </w:p>
                          <w:p w14:paraId="16B7CD6A" w14:textId="0A890CFB" w:rsidR="00B11076" w:rsidRPr="00B11076" w:rsidRDefault="00B11076" w:rsidP="00B11076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6) Po wypełnieniu wykazu można usunąć niniejszą instrukcję.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0E26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28.05pt;margin-top:77.7pt;width:47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TSmEwIAACEEAAAOAAAAZHJzL2Uyb0RvYy54bWysk99v2yAQx98n7X9AvC92Iid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" strokecolor="#c00000" strokeweight="1.5pt">
                <v:textbox style="mso-fit-shape-to-text:t">
                  <w:txbxContent>
                    <w:p w14:paraId="49BD0717" w14:textId="77777777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Instrukcja:</w:t>
                      </w:r>
                    </w:p>
                    <w:p w14:paraId="73C5EC9F" w14:textId="39630C18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1)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Pola dotyczące terminów realizacji (od-do) należy wypełnić z dokładnością do </w:t>
                      </w:r>
                      <w:r w:rsidR="00D514F0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m-</w:t>
                      </w:r>
                      <w:proofErr w:type="spellStart"/>
                      <w:r w:rsidR="00D514F0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cy</w:t>
                      </w:r>
                      <w:proofErr w:type="spellEnd"/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br/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np. od 01.2024 r. do 12.2024 r.</w:t>
                      </w:r>
                    </w:p>
                    <w:p w14:paraId="159BF56B" w14:textId="0F094A01" w:rsid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2)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Informacje w polach opisowych powinny potwierdzać spełnienie wymaganego warunku.</w:t>
                      </w:r>
                    </w:p>
                    <w:p w14:paraId="6240744D" w14:textId="7D8141B2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3) Wykonawcy wspólnie ubiegający się o udzielenie zamówienia uzupełniają jeden wykaz wpisując dane </w:t>
                      </w:r>
                      <w:r w:rsid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lub jednoznaczny identyfikator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danego Wykonawcy w </w:t>
                      </w:r>
                      <w:r w:rsid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wyznaczonym miejscy formularza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.</w:t>
                      </w:r>
                    </w:p>
                    <w:p w14:paraId="074D4054" w14:textId="5D087273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4) Jeśli Wykonawca polega na zasobach innego podmiotu wypełnia jeden wykaz, wskazując </w:t>
                      </w:r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</w:t>
                      </w:r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oznaczonej</w:t>
                      </w:r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komórce dane podmiotu, na którego zasoby się powołuje.</w:t>
                      </w:r>
                    </w:p>
                    <w:p w14:paraId="5352B326" w14:textId="02B8495B" w:rsidR="00B1141F" w:rsidRPr="00B1141F" w:rsidRDefault="00B1141F" w:rsidP="00B1141F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5) 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 podstawie dysponowania osobą należy w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skazać właściwą opcję z „bezp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ośrednie” albo „pośrednie” z następującym zastrzeżeniem:</w:t>
                      </w:r>
                    </w:p>
                    <w:p w14:paraId="26AF9EEF" w14:textId="3018FF50" w:rsidR="00B1141F" w:rsidRPr="00B1141F" w:rsidRDefault="00B1141F" w:rsidP="00B1141F">
                      <w:pPr>
                        <w:spacing w:before="0" w:after="120" w:line="259" w:lineRule="auto"/>
                        <w:ind w:left="426" w:hanging="284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a)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ab/>
                        <w:t>z bezpośrednim dysponowaniem osobami zdolnymi do wykonania zamówienia mamy do czynienia w sytuacji, gdy istnieje stosunek prawny łączący Wykonawcę bezpośrednio z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daną osobą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;</w:t>
                      </w:r>
                    </w:p>
                    <w:p w14:paraId="6D4CB885" w14:textId="53FD3BF8" w:rsidR="00B1141F" w:rsidRDefault="00B1141F" w:rsidP="00B1141F">
                      <w:pPr>
                        <w:spacing w:before="0" w:after="120" w:line="259" w:lineRule="auto"/>
                        <w:ind w:left="426" w:hanging="284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b)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ab/>
                        <w:t xml:space="preserve">z pośrednim dysponowaniem osobami zdolnymi do wykonania zamówienia mamy do czynienia w sytuacji, gdy więź prawna łączy </w:t>
                      </w:r>
                      <w:proofErr w:type="spellStart"/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konawcę</w:t>
                      </w:r>
                      <w:proofErr w:type="spellEnd"/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z podmiotem dysponującym tymi właśnie osobami, a nie bezpośrednio z osobą. Wówczas to wykonawca ma zawartą umowę z podmiotem (osobą fizyczną, prawną lub inną jednostką organizacyjną), w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którego władaniu czy dyspozycji znajduje się inna osoba zdolna do wykonania zamówienia i ten podmiot zobowiązuje się do udostępnienia swoich zasobów.</w:t>
                      </w:r>
                    </w:p>
                    <w:p w14:paraId="16B7CD6A" w14:textId="0A890CFB" w:rsidR="00B11076" w:rsidRPr="00B11076" w:rsidRDefault="00B11076" w:rsidP="00B11076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6) Po wypełnieniu wykazu można usunąć niniejszą instrukcję.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86DF2">
        <w:rPr>
          <w:rFonts w:ascii="Arial" w:hAnsi="Arial" w:cs="Arial"/>
          <w:sz w:val="22"/>
          <w:szCs w:val="22"/>
        </w:rPr>
        <w:t>na potwierdzenie spełnienia warunku udziału w postępowaniu o udzielenie zamówienia publicznego pn.</w:t>
      </w:r>
      <w:r w:rsidR="003A4EDC">
        <w:rPr>
          <w:rFonts w:ascii="Arial" w:hAnsi="Arial" w:cs="Arial"/>
          <w:sz w:val="22"/>
          <w:szCs w:val="22"/>
        </w:rPr>
        <w:t xml:space="preserve"> </w:t>
      </w:r>
      <w:r w:rsidR="003A4EDC" w:rsidRPr="00322AF7">
        <w:rPr>
          <w:rFonts w:ascii="Arial" w:hAnsi="Arial" w:cs="Arial"/>
          <w:sz w:val="22"/>
          <w:szCs w:val="22"/>
        </w:rPr>
        <w:t>„</w:t>
      </w:r>
      <w:r w:rsidR="003A4EDC">
        <w:rPr>
          <w:rFonts w:ascii="Arial" w:hAnsi="Arial" w:cs="Arial"/>
          <w:sz w:val="22"/>
          <w:szCs w:val="22"/>
        </w:rPr>
        <w:t>Kompleksowe p</w:t>
      </w:r>
      <w:r w:rsidR="003A4EDC" w:rsidRPr="00322AF7">
        <w:rPr>
          <w:rFonts w:ascii="Arial" w:hAnsi="Arial" w:cs="Arial"/>
          <w:sz w:val="22"/>
          <w:szCs w:val="22"/>
        </w:rPr>
        <w:t>rzygotowanie i realizacja przedsięwzięć zwiększających cyberbezpieczeństwo w ramach projektu grantowego</w:t>
      </w:r>
      <w:r w:rsidR="003A4EDC">
        <w:rPr>
          <w:rFonts w:ascii="Arial" w:hAnsi="Arial" w:cs="Arial"/>
          <w:sz w:val="22"/>
          <w:szCs w:val="22"/>
        </w:rPr>
        <w:t xml:space="preserve"> pn.</w:t>
      </w:r>
      <w:r w:rsidR="00604EC2" w:rsidRPr="00604EC2">
        <w:rPr>
          <w:rFonts w:ascii="Arial" w:hAnsi="Arial" w:cs="Arial"/>
          <w:sz w:val="22"/>
          <w:szCs w:val="22"/>
        </w:rPr>
        <w:t xml:space="preserve">  “Budowa odporności na cyberataki w Prochowickim Przedsiębiorstwie Komunalnym Sp. z o.o. w Prochowicach””</w:t>
      </w:r>
      <w:r>
        <w:rPr>
          <w:rFonts w:ascii="Arial" w:hAnsi="Arial" w:cs="Arial"/>
          <w:sz w:val="22"/>
          <w:szCs w:val="22"/>
        </w:rPr>
        <w:t>.</w:t>
      </w:r>
    </w:p>
    <w:p w14:paraId="69FD57C7" w14:textId="65288D57" w:rsidR="00986DF2" w:rsidRDefault="00D514F0" w:rsidP="00B1141F">
      <w:pPr>
        <w:spacing w:before="48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Potencjał kadrowy</w:t>
      </w:r>
    </w:p>
    <w:p w14:paraId="5D20FC53" w14:textId="373312D4" w:rsidR="00D514F0" w:rsidRDefault="00D514F0" w:rsidP="00B1141F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>Koordynator/Kierownik projektu</w:t>
      </w:r>
    </w:p>
    <w:p w14:paraId="1148E19B" w14:textId="42169AF1" w:rsidR="00D514F0" w:rsidRP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3970B978" w14:textId="65472A46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2E77ECB6" w14:textId="028AFC42" w:rsidR="00B1141F" w:rsidRPr="00D514F0" w:rsidRDefault="00B1141F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5B2E1CBF" w14:textId="5F6B09A5" w:rsid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B1141F" w:rsidRPr="00986DF2" w14:paraId="3BFEAB28" w14:textId="77777777" w:rsidTr="007F2213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0E9BD45" w14:textId="77777777" w:rsidR="00B1141F" w:rsidRPr="00986DF2" w:rsidRDefault="00B1141F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20EC73F" w14:textId="77777777" w:rsidR="00B1141F" w:rsidRPr="00986DF2" w:rsidRDefault="00B1141F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B1141F" w:rsidRPr="00986DF2" w14:paraId="24F57C1E" w14:textId="77777777" w:rsidTr="00874E60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B59A83" w14:textId="2A77EA6A" w:rsidR="00B1141F" w:rsidRPr="00986DF2" w:rsidRDefault="00B1141F" w:rsidP="00874E60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B1141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minimum 3 lata doświadczenia zawodowego w realizacji lub koordynacji usług informatycznych lub bezpieczeństwa</w:t>
            </w:r>
          </w:p>
        </w:tc>
      </w:tr>
      <w:tr w:rsidR="00B1141F" w:rsidRPr="00986DF2" w14:paraId="1AD42089" w14:textId="77777777" w:rsidTr="00B1141F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74D5B" w14:textId="23F5653A" w:rsidR="00B1141F" w:rsidRPr="00B1141F" w:rsidRDefault="00B1141F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</w:t>
            </w:r>
            <w:r w:rsidR="00874E60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FA0AF" w14:textId="28FC166B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1141F" w:rsidRPr="00986DF2" w14:paraId="3DBC1993" w14:textId="77777777" w:rsidTr="007F2213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BC5" w14:textId="7C6E3AFA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B1141F">
              <w:rPr>
                <w:rFonts w:ascii="Arial" w:hAnsi="Arial" w:cs="Arial"/>
                <w:bCs/>
                <w:sz w:val="22"/>
                <w:szCs w:val="22"/>
              </w:rPr>
              <w:t xml:space="preserve">ealizował lub koordynował usługi informatyczne lub bezpieczeństwa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(rodzaj usługi):</w:t>
            </w:r>
            <w:r w:rsidR="00B1141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2BF0A7" w14:textId="77777777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141F" w:rsidRPr="00986DF2" w14:paraId="39F706D3" w14:textId="77777777" w:rsidTr="00B1141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ED3F" w14:textId="5513E9C9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obejmujące zakresem: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F389B7" w14:textId="0CFC81E3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141F" w:rsidRPr="00986DF2" w14:paraId="5F8BB809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238" w14:textId="5C53103E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były świadczone usługi: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528D0" w14:textId="77777777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141F" w:rsidRPr="00986DF2" w14:paraId="6EE2B9FC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1082" w14:textId="5F36CB28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25F987" w14:textId="77777777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874E60" w:rsidRPr="00986DF2" w14:paraId="6D42E8F3" w14:textId="77777777" w:rsidTr="00874E60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B51711" w14:textId="09D8B70D" w:rsidR="00874E60" w:rsidRPr="00874E60" w:rsidRDefault="006A6864" w:rsidP="00B1141F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posiada </w:t>
            </w:r>
            <w:r w:rsidR="003A1C4C" w:rsidRPr="003A1C4C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kwalifikacje w zakresie zarządzania projektami potwierdzone certyfikatem</w:t>
            </w:r>
          </w:p>
        </w:tc>
      </w:tr>
      <w:tr w:rsidR="00874E60" w:rsidRPr="00986DF2" w14:paraId="54140B54" w14:textId="77777777" w:rsidTr="006F344C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087" w14:textId="266232C4" w:rsidR="00874E60" w:rsidRPr="00986DF2" w:rsidRDefault="003A1C4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FA0C95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zwa</w:t>
            </w:r>
            <w:r w:rsidR="00FA0C95">
              <w:rPr>
                <w:rFonts w:ascii="Arial" w:hAnsi="Arial" w:cs="Arial"/>
                <w:sz w:val="22"/>
                <w:szCs w:val="22"/>
              </w:rPr>
              <w:t>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D5330A" w14:textId="082AC670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7E73C3D5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89BB" w14:textId="3303C943" w:rsidR="00874E60" w:rsidRPr="00986DF2" w:rsidRDefault="00FA0C95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</w:t>
            </w:r>
            <w:r w:rsidR="0046630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C79A35" w14:textId="452BE903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A0C95" w:rsidRPr="00986DF2" w14:paraId="4CDCF6DE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A33D" w14:textId="28F751A4" w:rsidR="00FA0C95" w:rsidRDefault="00FA0C95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</w:t>
            </w:r>
            <w:r w:rsidR="0046630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D42D5C" w14:textId="77777777" w:rsidR="00FA0C95" w:rsidRPr="00986DF2" w:rsidRDefault="00FA0C95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6AECAE62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3C76" w14:textId="0154B02D" w:rsidR="00874E60" w:rsidRDefault="00466301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</w:t>
            </w:r>
            <w:r w:rsidR="00874E6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2D463F" w14:textId="77777777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2B2E76B1" w14:textId="77777777" w:rsidTr="003D123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E6E6BB" w14:textId="19B93392" w:rsidR="00874E60" w:rsidRPr="008F71E7" w:rsidRDefault="008F71E7" w:rsidP="00874E60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8F71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brał udział w roli Kierownika projektu w co najmniej 3 zakończonych sukcesem projektach informatycznych o wartości nie mniejszej niż 500 000,00 </w:t>
            </w:r>
            <w:r w:rsidR="00F3062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PLN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brutto</w:t>
            </w:r>
            <w:r w:rsidR="00F977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każdy</w:t>
            </w:r>
          </w:p>
        </w:tc>
      </w:tr>
      <w:tr w:rsidR="00DD4F98" w:rsidRPr="00986DF2" w14:paraId="0A61C252" w14:textId="77777777" w:rsidTr="00176CA1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EA49" w14:textId="34BC7DCC" w:rsidR="00DD4F98" w:rsidRPr="00DD4F98" w:rsidRDefault="00DD4F98" w:rsidP="00874E60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874E60" w:rsidRPr="00986DF2" w14:paraId="2C122ACF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C5EB" w14:textId="39C60361" w:rsidR="00874E60" w:rsidRDefault="00874E60" w:rsidP="00874E60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 w:rsidR="00A61E0C">
              <w:rPr>
                <w:rFonts w:ascii="Arial" w:hAnsi="Arial" w:cs="Arial"/>
                <w:sz w:val="22"/>
                <w:szCs w:val="22"/>
              </w:rPr>
              <w:t>projekt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C78C7" w14:textId="77777777" w:rsidR="00874E60" w:rsidRPr="00B11076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874E60" w:rsidRPr="00986DF2" w14:paraId="4D3B9B5C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1BB" w14:textId="39828B03" w:rsidR="00874E60" w:rsidRPr="00986DF2" w:rsidRDefault="00A61E0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5AA1A" w14:textId="3231C603" w:rsidR="00874E60" w:rsidRPr="00B11076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61E0C" w:rsidRPr="00986DF2" w14:paraId="1443FD1C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7E88" w14:textId="7373370B" w:rsidR="00A61E0C" w:rsidRDefault="00A61E0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4B27D6" w14:textId="77777777" w:rsidR="00A61E0C" w:rsidRPr="00986DF2" w:rsidRDefault="00A61E0C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5B1F4F1D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84B1" w14:textId="7698B22E" w:rsidR="00874E60" w:rsidRPr="00986DF2" w:rsidRDefault="00874E60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A76D77" w14:textId="77777777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1E0C" w:rsidRPr="00986DF2" w14:paraId="3767A2FB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F3B5" w14:textId="013A6D5F" w:rsidR="00A61E0C" w:rsidRDefault="00A61E0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F13ABF" w14:textId="77777777" w:rsidR="00A61E0C" w:rsidRPr="00986DF2" w:rsidRDefault="00A61E0C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DD4F98" w14:paraId="3CA883D9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CB9" w14:textId="123B1E52" w:rsidR="00DD4F98" w:rsidRPr="00DD4F98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 w:rsidR="00F13FAB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DD4F98" w:rsidRPr="00B11076" w14:paraId="3B67FD3B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EFFA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22FB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D4F98" w:rsidRPr="00B11076" w14:paraId="329A423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98A0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E03F2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D4F98" w:rsidRPr="00986DF2" w14:paraId="25226FD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0A81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5BE9BB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269B1AE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75AF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192D7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7753747C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A666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F35D6A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DD4F98" w14:paraId="7E5EE36D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61A" w14:textId="26BD474A" w:rsidR="00DD4F98" w:rsidRPr="00DD4F98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DD4F98" w:rsidRPr="00B11076" w14:paraId="488546A7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C097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41B39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D4F98" w:rsidRPr="00B11076" w14:paraId="030154D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52B4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59BA8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D4F98" w:rsidRPr="00986DF2" w14:paraId="7CEAD51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DF7E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CDD180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16F6471D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D3E3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138C32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5373EB5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B10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A98C7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BFE895" w14:textId="05AAA6EF" w:rsidR="00D514F0" w:rsidRDefault="00D514F0" w:rsidP="00874E60">
      <w:pPr>
        <w:pStyle w:val="Akapitzlist"/>
        <w:numPr>
          <w:ilvl w:val="0"/>
          <w:numId w:val="22"/>
        </w:numPr>
        <w:spacing w:before="24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 xml:space="preserve">Specjalista ds. </w:t>
      </w:r>
      <w:r w:rsidR="00877C15">
        <w:rPr>
          <w:rFonts w:ascii="Arial" w:hAnsi="Arial" w:cs="Arial"/>
          <w:b/>
          <w:bCs/>
          <w:sz w:val="22"/>
          <w:szCs w:val="22"/>
        </w:rPr>
        <w:t>audytów</w:t>
      </w:r>
      <w:r w:rsidR="00D7591F">
        <w:rPr>
          <w:rFonts w:ascii="Arial" w:hAnsi="Arial" w:cs="Arial"/>
          <w:b/>
          <w:bCs/>
          <w:sz w:val="22"/>
          <w:szCs w:val="22"/>
        </w:rPr>
        <w:t xml:space="preserve"> </w:t>
      </w:r>
      <w:r w:rsidR="00877C15">
        <w:rPr>
          <w:rFonts w:ascii="Arial" w:hAnsi="Arial" w:cs="Arial"/>
          <w:b/>
          <w:bCs/>
          <w:sz w:val="22"/>
          <w:szCs w:val="22"/>
        </w:rPr>
        <w:t>/</w:t>
      </w:r>
      <w:r w:rsidR="00D7591F">
        <w:rPr>
          <w:rFonts w:ascii="Arial" w:hAnsi="Arial" w:cs="Arial"/>
          <w:b/>
          <w:bCs/>
          <w:sz w:val="22"/>
          <w:szCs w:val="22"/>
        </w:rPr>
        <w:t xml:space="preserve"> Audytor</w:t>
      </w:r>
    </w:p>
    <w:p w14:paraId="294A78E4" w14:textId="77777777" w:rsidR="00D514F0" w:rsidRP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290C97B9" w14:textId="7823EEBD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0E43D0F5" w14:textId="5941FF60" w:rsidR="00874E60" w:rsidRPr="00874E60" w:rsidRDefault="00874E60" w:rsidP="00874E6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63256654" w14:textId="5211488C" w:rsid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874E60" w:rsidRPr="00986DF2" w14:paraId="5231CF26" w14:textId="77777777" w:rsidTr="007F2213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AB9B40" w14:textId="77777777" w:rsidR="00874E60" w:rsidRPr="00986DF2" w:rsidRDefault="00874E60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D6FB9A5" w14:textId="77777777" w:rsidR="00874E60" w:rsidRPr="00986DF2" w:rsidRDefault="00874E60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8265E5" w:rsidRPr="00986DF2" w14:paraId="72C0029C" w14:textId="77777777" w:rsidTr="000733F1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BE4C756" w14:textId="2A7218B4" w:rsidR="008265E5" w:rsidRPr="00986DF2" w:rsidRDefault="000733F1" w:rsidP="008265E5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733F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certyfikaty określone w rozporządzeniu Ministra Cyfryzacji z dnia 12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0733F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października 2018 r. w sprawie wykazu certyfikatów uprawniających do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0733F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przeprowadzenia audytu (Dz. U. z 2018 r. poz. 1999):</w:t>
            </w:r>
          </w:p>
        </w:tc>
      </w:tr>
      <w:tr w:rsidR="000733F1" w:rsidRPr="00986DF2" w14:paraId="1460961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F072" w14:textId="106A41CB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>Certyfikat nr 1: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50A80" w14:textId="576AD2B3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>System zarządzania bezpieczeństwem informacji</w:t>
            </w:r>
          </w:p>
        </w:tc>
      </w:tr>
      <w:tr w:rsidR="000733F1" w:rsidRPr="00986DF2" w14:paraId="405CF08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8032" w14:textId="38220195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1D7B4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36FAB10A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3B19" w14:textId="0BA381D5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8FACF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111D2DF4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7F46" w14:textId="1AB86D8C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Data obowiązywania: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05C99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7F7A485A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6431" w14:textId="304F4AEF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D7B26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3EF07DC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A5F3" w14:textId="6CFA79B4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Certyfikat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91B7D" w14:textId="601BE826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System zarządzania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ciągłością działania</w:t>
            </w:r>
          </w:p>
        </w:tc>
      </w:tr>
      <w:tr w:rsidR="000733F1" w:rsidRPr="00986DF2" w14:paraId="649805FE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F0D3" w14:textId="29A5DA1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18FD7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2AA4C72B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C7C7" w14:textId="5AAC677D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EE359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5E4A5087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79D3" w14:textId="230B1D06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5896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5803AC9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234E" w14:textId="7C653742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7667D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7D2CBDE7" w14:textId="77777777" w:rsidTr="000733F1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876A7" w14:textId="14B9C861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doświadczenie w realizacji co najmniej 2 audytów wraz z opracowaniem i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wdrożeniem Systemu Zarządzania Bezpieczeństwem Informacji (SZBI)</w:t>
            </w:r>
          </w:p>
        </w:tc>
      </w:tr>
      <w:tr w:rsidR="000733F1" w:rsidRPr="00986DF2" w14:paraId="3FABC242" w14:textId="77777777" w:rsidTr="00C06D8C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CBF8" w14:textId="1D60E8CD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CC27D7">
              <w:rPr>
                <w:rFonts w:ascii="Arial" w:hAnsi="Arial" w:cs="Arial"/>
                <w:b/>
                <w:sz w:val="22"/>
                <w:szCs w:val="22"/>
              </w:rPr>
              <w:t>/audyt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1:</w:t>
            </w:r>
          </w:p>
        </w:tc>
      </w:tr>
      <w:tr w:rsidR="000733F1" w:rsidRPr="00986DF2" w14:paraId="583505F3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273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 w:rsidRPr="00986DF2">
              <w:rPr>
                <w:rFonts w:ascii="Arial" w:hAnsi="Arial" w:cs="Arial"/>
                <w:sz w:val="22"/>
                <w:szCs w:val="22"/>
              </w:rPr>
              <w:t>ę: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AF9D5E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40D4F39F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1D36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97639A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33F1" w:rsidRPr="00986DF2" w14:paraId="660A2D90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EB29" w14:textId="77777777" w:rsidR="000733F1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5459E9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49CDF5EE" w14:textId="77777777" w:rsidTr="007F2213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D910" w14:textId="2189AE80" w:rsidR="000733F1" w:rsidRPr="00986DF2" w:rsidRDefault="000733F1" w:rsidP="000733F1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CC27D7">
              <w:rPr>
                <w:rFonts w:ascii="Arial" w:hAnsi="Arial" w:cs="Arial"/>
                <w:b/>
                <w:sz w:val="22"/>
                <w:szCs w:val="22"/>
              </w:rPr>
              <w:t>/audyt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2:</w:t>
            </w:r>
          </w:p>
        </w:tc>
      </w:tr>
      <w:tr w:rsidR="000733F1" w:rsidRPr="00B11076" w14:paraId="58C2A7CD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15C" w14:textId="77777777" w:rsidR="000733F1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usługę: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B577D2" w14:textId="77777777" w:rsidR="000733F1" w:rsidRPr="00B11076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733F1" w:rsidRPr="00B11076" w14:paraId="72D4B751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4EB2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53D9BA" w14:textId="77777777" w:rsidR="000733F1" w:rsidRPr="00B11076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33F1" w:rsidRPr="00986DF2" w14:paraId="672D641F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9D47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639A90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7772A3A1" w14:textId="77777777" w:rsidTr="007F2213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1BF42A" w14:textId="34FD9B52" w:rsidR="000733F1" w:rsidRPr="00874E60" w:rsidRDefault="000733F1" w:rsidP="000733F1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0A3C3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posiada doświadczenie w realizacji co najmniej 1 usługi związanej z opracowaniem, wdrożeniem i testowaniem Systemu Zarządzania Ciągłością Działania (SZCD)</w:t>
            </w:r>
          </w:p>
        </w:tc>
      </w:tr>
      <w:tr w:rsidR="000733F1" w:rsidRPr="00986DF2" w14:paraId="028C1553" w14:textId="77777777" w:rsidTr="007F2213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566C" w14:textId="5BF58986" w:rsidR="000733F1" w:rsidRPr="00B1141F" w:rsidRDefault="000733F1" w:rsidP="000733F1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CC27D7">
              <w:rPr>
                <w:rFonts w:ascii="Arial" w:hAnsi="Arial" w:cs="Arial"/>
                <w:b/>
                <w:sz w:val="22"/>
                <w:szCs w:val="22"/>
              </w:rPr>
              <w:t>/audyt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1:</w:t>
            </w:r>
          </w:p>
        </w:tc>
      </w:tr>
      <w:tr w:rsidR="000733F1" w:rsidRPr="00986DF2" w14:paraId="652A8756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CB72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 w:rsidRPr="00986DF2">
              <w:rPr>
                <w:rFonts w:ascii="Arial" w:hAnsi="Arial" w:cs="Arial"/>
                <w:sz w:val="22"/>
                <w:szCs w:val="22"/>
              </w:rPr>
              <w:t>ę: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FBBA65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2CD630CB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57F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92827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33F1" w:rsidRPr="00986DF2" w14:paraId="65A964B2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A04F" w14:textId="77777777" w:rsidR="000733F1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4B1E5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356EFE" w14:textId="12D72F06" w:rsidR="00CC27D7" w:rsidRDefault="00CC27D7" w:rsidP="000A3C3B">
      <w:pPr>
        <w:pStyle w:val="Akapitzlist"/>
        <w:numPr>
          <w:ilvl w:val="0"/>
          <w:numId w:val="22"/>
        </w:numPr>
        <w:spacing w:before="24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Specjalista ds. testów</w:t>
      </w:r>
    </w:p>
    <w:p w14:paraId="263D0687" w14:textId="77777777" w:rsidR="0043305C" w:rsidRPr="00D514F0" w:rsidRDefault="0043305C" w:rsidP="0043305C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0E301DCC" w14:textId="77777777" w:rsidR="0043305C" w:rsidRDefault="0043305C" w:rsidP="0043305C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lastRenderedPageBreak/>
        <w:t>Podstawa dysponowania osobą: bezpośredni</w:t>
      </w:r>
      <w:r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6F3C9CA" w14:textId="77777777" w:rsidR="0043305C" w:rsidRPr="00874E60" w:rsidRDefault="0043305C" w:rsidP="0043305C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43198D5E" w14:textId="4A00241D" w:rsidR="0043305C" w:rsidRDefault="00002BF1" w:rsidP="0043305C">
      <w:pPr>
        <w:pStyle w:val="Akapitzlist"/>
        <w:spacing w:before="0" w:after="120" w:line="259" w:lineRule="auto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43305C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A45993" w:rsidRPr="00986DF2" w14:paraId="713B7A80" w14:textId="77777777" w:rsidTr="002815E5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9F4510" w14:textId="77777777" w:rsidR="00A45993" w:rsidRPr="00986DF2" w:rsidRDefault="00A45993" w:rsidP="002815E5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42958AA" w14:textId="77777777" w:rsidR="00A45993" w:rsidRPr="00986DF2" w:rsidRDefault="00A45993" w:rsidP="002815E5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1F14F9" w:rsidRPr="00986DF2" w14:paraId="76B82900" w14:textId="77777777" w:rsidTr="002815E5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0BAB51" w14:textId="40B17BAD" w:rsidR="001F14F9" w:rsidRPr="00B1141F" w:rsidRDefault="000D158B" w:rsidP="002815E5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D158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posiadający wykształcenie wyższe techniczne na kierunku informatyka</w:t>
            </w:r>
          </w:p>
        </w:tc>
      </w:tr>
      <w:tr w:rsidR="00336ECE" w:rsidRPr="00B1141F" w14:paraId="39C3668D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BB82E" w14:textId="4DCDDAA6" w:rsidR="00336ECE" w:rsidRDefault="006C5851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59C8C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2C0A4055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1F1D6" w14:textId="73CE811D" w:rsidR="00336ECE" w:rsidRDefault="006C5851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</w:t>
            </w:r>
            <w:r w:rsidR="00433E1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6494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5E3113D2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2CA0F" w14:textId="1A3FE5B0" w:rsidR="00336ECE" w:rsidRDefault="00433E1C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5860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7D49B228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23AEE" w14:textId="042364C8" w:rsidR="00336ECE" w:rsidRDefault="00433E1C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B758E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6E3CA412" w14:textId="77777777" w:rsidTr="00336ECE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A84A71" w14:textId="74747E53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1141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posiada </w:t>
            </w:r>
            <w:r w:rsidR="0015642A" w:rsidRPr="0015642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wiedzę w zakresie testowania systemów teleinformatycznych popartą ISTQB Test Manager lub wyższym lub certyfikatem równoważnym w zakresie testowania oprogramowania</w:t>
            </w:r>
          </w:p>
        </w:tc>
      </w:tr>
      <w:tr w:rsidR="0015642A" w:rsidRPr="00B1141F" w14:paraId="0BC010A8" w14:textId="77777777" w:rsidTr="00FC681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5A648" w14:textId="43BCF3E7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8F4B2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15642A" w:rsidRPr="00B1141F" w14:paraId="549DC22A" w14:textId="77777777" w:rsidTr="00FC681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B527" w14:textId="00220931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174E2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642A" w:rsidRPr="00B1141F" w14:paraId="762E098D" w14:textId="77777777" w:rsidTr="00FC6816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AAB6" w14:textId="5C0C54BA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DFB5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642A" w:rsidRPr="00B1141F" w14:paraId="1E46FD85" w14:textId="77777777" w:rsidTr="00FC6816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6E84" w14:textId="1049343C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9A762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642A" w:rsidRPr="00874E60" w14:paraId="38CAEB33" w14:textId="77777777" w:rsidTr="002815E5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6EC7A" w14:textId="7A7F2AF3" w:rsidR="0015642A" w:rsidRPr="00874E60" w:rsidRDefault="005E76F5" w:rsidP="0015642A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8F71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brał udział w roli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testera</w:t>
            </w:r>
            <w:r w:rsidRPr="008F71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w co najmniej 3 zakończonych sukcesem projektach informatycznych o wartości nie mniejszej niż 500 000,00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PLN brutto</w:t>
            </w:r>
            <w:r w:rsidR="00F977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każdy</w:t>
            </w:r>
          </w:p>
        </w:tc>
      </w:tr>
      <w:tr w:rsidR="005E76F5" w:rsidRPr="00DD4F98" w14:paraId="6E232B9A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4913" w14:textId="77777777" w:rsidR="005E76F5" w:rsidRPr="00DD4F98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5E76F5" w:rsidRPr="00B11076" w14:paraId="43B90177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AA5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D594C4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E76F5" w:rsidRPr="00B11076" w14:paraId="052240C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F90A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3C110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E76F5" w:rsidRPr="00986DF2" w14:paraId="30B5059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F474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DC32A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40DF004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7462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1971C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21F0AAF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E42E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38A61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DD4F98" w14:paraId="33061A41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080" w14:textId="12DE18F8" w:rsidR="005E76F5" w:rsidRPr="00DD4F98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 w:rsidR="00F13FAB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5E76F5" w:rsidRPr="00B11076" w14:paraId="0C7A172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B98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A5B0BD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E76F5" w:rsidRPr="00B11076" w14:paraId="0E298BB5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155B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B80F22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E76F5" w:rsidRPr="00986DF2" w14:paraId="34ECEFAC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5812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FCA904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369ACC55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E93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3FCCA5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414DFAEC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9797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D7D56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DD4F98" w14:paraId="028AB358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FCA" w14:textId="77777777" w:rsidR="005E76F5" w:rsidRPr="00DD4F98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5E76F5" w:rsidRPr="00B11076" w14:paraId="07DC2F5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D38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AF444E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E76F5" w:rsidRPr="00B11076" w14:paraId="5C1E9254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FA1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5B0DC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E76F5" w:rsidRPr="00986DF2" w14:paraId="5A2E0C0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9961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68D131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60424284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6B53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CF1AC1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52531FF4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AB13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F5F20A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F3537D" w14:textId="75A9D3F6" w:rsidR="00D514F0" w:rsidRDefault="00D514F0" w:rsidP="000A3C3B">
      <w:pPr>
        <w:pStyle w:val="Akapitzlist"/>
        <w:numPr>
          <w:ilvl w:val="0"/>
          <w:numId w:val="22"/>
        </w:numPr>
        <w:spacing w:before="24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>Specjalista ds. cyberbezpieczeństwa IT</w:t>
      </w:r>
    </w:p>
    <w:p w14:paraId="5AD6BAC0" w14:textId="77777777" w:rsidR="00D514F0" w:rsidRP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7AC73781" w14:textId="5AA7B81C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4"/>
      </w:r>
    </w:p>
    <w:p w14:paraId="12421087" w14:textId="4CCB9293" w:rsidR="00874E60" w:rsidRPr="00874E60" w:rsidRDefault="00874E60" w:rsidP="00874E6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47A9554F" w14:textId="691F3A55" w:rsid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0A3C3B" w:rsidRPr="00986DF2" w14:paraId="5EA8E608" w14:textId="77777777" w:rsidTr="007F2213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A486AA9" w14:textId="77777777" w:rsidR="000A3C3B" w:rsidRPr="00986DF2" w:rsidRDefault="000A3C3B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309AA1" w14:textId="77777777" w:rsidR="000A3C3B" w:rsidRPr="00986DF2" w:rsidRDefault="000A3C3B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B87F1F" w:rsidRPr="00B1141F" w14:paraId="78B3C836" w14:textId="77777777" w:rsidTr="002815E5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312F0FC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D158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posiadający wykształcenie wyższe techniczne na kierunku informatyka</w:t>
            </w:r>
          </w:p>
        </w:tc>
      </w:tr>
      <w:tr w:rsidR="00B87F1F" w:rsidRPr="00B1141F" w14:paraId="332FD86A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4C990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55C39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87F1F" w:rsidRPr="00B1141F" w14:paraId="7EBA939F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E2EF4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C1550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87F1F" w:rsidRPr="00B1141F" w14:paraId="692EF622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E3ABD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047CA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87F1F" w:rsidRPr="00B1141F" w14:paraId="507526F4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569D1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94D3E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0A3C3B" w:rsidRPr="00986DF2" w14:paraId="26816003" w14:textId="77777777" w:rsidTr="007F2213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8DAF0E" w14:textId="6B9E10B9" w:rsidR="000A3C3B" w:rsidRPr="00986DF2" w:rsidRDefault="000A3C3B" w:rsidP="007F2213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posiada minimum </w:t>
            </w:r>
            <w:r w:rsidR="00CE4EA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3</w:t>
            </w: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lata doświadczenia zawodowego w zakresie wdrażania, utrzymania lub konfiguracji technicznych środków bezpieczeństwa systemów teleinformatycznych</w:t>
            </w:r>
          </w:p>
        </w:tc>
      </w:tr>
      <w:tr w:rsidR="000A3C3B" w:rsidRPr="00986DF2" w14:paraId="40D67AA1" w14:textId="77777777" w:rsidTr="007F2213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D2835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6048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0A3C3B" w:rsidRPr="00986DF2" w14:paraId="5466DE3C" w14:textId="77777777" w:rsidTr="007F2213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F79" w14:textId="6483DB99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realizował usługi </w:t>
            </w:r>
            <w:r w:rsidRPr="000A3C3B">
              <w:rPr>
                <w:rFonts w:ascii="Arial" w:hAnsi="Arial" w:cs="Arial"/>
                <w:bCs/>
                <w:sz w:val="22"/>
                <w:szCs w:val="22"/>
              </w:rPr>
              <w:t>w zakresie wdrażania, utrzymania lub konfiguracji technicznych środków bezpieczeństwa systemów teleinformatycznych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(rodzaj usługi):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4BEC2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A3C3B" w:rsidRPr="00986DF2" w14:paraId="7A5E48D6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81C3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obejmujące zakresem: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6C0C7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A3C3B" w:rsidRPr="00986DF2" w14:paraId="252138A2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42F0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były świadczone usługi: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DBB25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A3C3B" w:rsidRPr="00986DF2" w14:paraId="30048630" w14:textId="77777777" w:rsidTr="00EB425C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6F8E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723FBF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F16E9C" w:rsidRPr="00986DF2" w14:paraId="77C42C17" w14:textId="77777777" w:rsidTr="00F16E9C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29828" w14:textId="05112E26" w:rsidR="00F16E9C" w:rsidRPr="0059135A" w:rsidRDefault="0059135A" w:rsidP="007F2213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  <w:highlight w:val="cyan"/>
              </w:rPr>
            </w:pPr>
            <w:r w:rsidRPr="0059135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posiada certyfikat ukończenia szkolenia z zakresu SIEM (Security Information and Event Management)</w:t>
            </w:r>
          </w:p>
        </w:tc>
      </w:tr>
      <w:tr w:rsidR="00202C4D" w:rsidRPr="00986DF2" w14:paraId="7EADFA3D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6E69" w14:textId="5FDAB2B5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475F5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202C4D" w:rsidRPr="00986DF2" w14:paraId="13A884E5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E5E0" w14:textId="6406A41E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0BBFC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202C4D" w:rsidRPr="00986DF2" w14:paraId="75EEFD41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1092" w14:textId="6DD2EEFC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808A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202C4D" w:rsidRPr="00986DF2" w14:paraId="23C6E1EC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BD66" w14:textId="46134039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kwalifikacji: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EDE68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37481D" w:rsidRPr="00986DF2" w14:paraId="42CAD09A" w14:textId="77777777" w:rsidTr="00F13FAB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A7D03" w14:textId="73CE15EC" w:rsidR="0037481D" w:rsidRPr="00F13FAB" w:rsidRDefault="00F13FAB" w:rsidP="00202C4D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  <w:highlight w:val="cyan"/>
              </w:rPr>
            </w:pPr>
            <w:r w:rsidRPr="00F13FA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brał udział w co najmniej 2 zakończonych sukcesem projektach informatycznych polegających na dostawie, wykonaniu i wdrożeniu Systemu SIEM o wartości nie mniejszej niż 80 000 PLN brutto</w:t>
            </w:r>
            <w:r w:rsidR="00F9777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każdy</w:t>
            </w:r>
          </w:p>
        </w:tc>
      </w:tr>
      <w:tr w:rsidR="00F13FAB" w:rsidRPr="00DD4F98" w14:paraId="43BA786F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B39E" w14:textId="77777777" w:rsidR="00F13FAB" w:rsidRPr="00DD4F98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F13FAB" w:rsidRPr="00B11076" w14:paraId="43EBF815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1177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9FC97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13FAB" w:rsidRPr="00B11076" w14:paraId="68995589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258E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28FF3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13FAB" w:rsidRPr="00986DF2" w14:paraId="24FBF18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5710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DFE90A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1D1088E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F000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01FCC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7B08575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33A6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A3035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DD4F98" w14:paraId="77859B92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88A3" w14:textId="77777777" w:rsidR="00F13FAB" w:rsidRPr="00DD4F98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F13FAB" w:rsidRPr="00B11076" w14:paraId="339AE1E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1F62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6C972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13FAB" w:rsidRPr="00B11076" w14:paraId="1C910732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F2F8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EDF9B3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13FAB" w:rsidRPr="00986DF2" w14:paraId="0352CCC2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C15D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FC91B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776F935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DE95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8C523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7FA57F1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A48B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613E1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B65C08" w14:textId="77777777" w:rsidR="000E5A41" w:rsidRDefault="000E5A41" w:rsidP="000E5A41">
      <w:pPr>
        <w:pStyle w:val="Akapitzlist"/>
        <w:numPr>
          <w:ilvl w:val="0"/>
          <w:numId w:val="22"/>
        </w:numPr>
        <w:spacing w:before="24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>Specjalista ds. bezpieczeństwa OT/ICS</w:t>
      </w:r>
    </w:p>
    <w:p w14:paraId="30F570A7" w14:textId="77777777" w:rsidR="000E5A41" w:rsidRPr="00D514F0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52EF9706" w14:textId="77777777" w:rsidR="000E5A41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lastRenderedPageBreak/>
        <w:t>Podstawa dysponowania osobą: bezpośredni</w:t>
      </w:r>
      <w:r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5"/>
      </w:r>
    </w:p>
    <w:p w14:paraId="4C81B1A6" w14:textId="77777777" w:rsidR="000E5A41" w:rsidRPr="00874E60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2688F96F" w14:textId="77777777" w:rsidR="000E5A41" w:rsidRPr="00D514F0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0E5A41" w:rsidRPr="00986DF2" w14:paraId="6860F25D" w14:textId="77777777" w:rsidTr="00863D39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D5DFC7" w14:textId="77777777" w:rsidR="000E5A41" w:rsidRPr="00986DF2" w:rsidRDefault="000E5A41" w:rsidP="00863D39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AF6C7EE" w14:textId="77777777" w:rsidR="000E5A41" w:rsidRPr="00986DF2" w:rsidRDefault="000E5A41" w:rsidP="00863D39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0E5A41" w:rsidRPr="00986DF2" w14:paraId="07129E09" w14:textId="77777777" w:rsidTr="00863D39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A3ED231" w14:textId="77777777" w:rsidR="000E5A41" w:rsidRPr="00986DF2" w:rsidRDefault="000E5A41" w:rsidP="00863D39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AB57D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wykształcenie wyższe techniczne na kierunku informatyka, automatyka, telekomunikacja lub pokrewnym</w:t>
            </w:r>
          </w:p>
        </w:tc>
      </w:tr>
      <w:tr w:rsidR="000E5A41" w:rsidRPr="00986DF2" w14:paraId="6C2192DF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78E3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B9074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7B84A1E5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61F5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D209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5F83145B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D7F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F4BFE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592FE900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D308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CA9EF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1409EBC5" w14:textId="77777777" w:rsidTr="00863D39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0A812A" w14:textId="77777777" w:rsidR="000E5A41" w:rsidRPr="004334E7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334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co najmniej 5 lat doświadczenia zawodowego w obszarze cyberbezpieczeństwa, w tym minimum 3 lata w środowiskach OT / ICS (</w:t>
            </w:r>
            <w:proofErr w:type="spellStart"/>
            <w:r w:rsidRPr="004334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Industrial</w:t>
            </w:r>
            <w:proofErr w:type="spellEnd"/>
            <w:r w:rsidRPr="004334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Control Systems)</w:t>
            </w:r>
          </w:p>
        </w:tc>
      </w:tr>
      <w:tr w:rsidR="000E5A41" w:rsidRPr="00986DF2" w14:paraId="1BC871AB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B14B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C6416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7F56DEA8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6025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realizował usługi/zadania </w:t>
            </w:r>
            <w:r w:rsidRPr="000A3C3B">
              <w:rPr>
                <w:rFonts w:ascii="Arial" w:hAnsi="Arial" w:cs="Arial"/>
                <w:bCs/>
                <w:sz w:val="22"/>
                <w:szCs w:val="22"/>
              </w:rPr>
              <w:t>w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 obszarze cyberbezpieczeństwa: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E6008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653CECF3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C55F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obejmujące zakresem (w tym OT/ICS):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8AE8B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18EAE89A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1A0A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były świadczone usługi: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2E3D2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7B4B8667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1259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E8EDC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37A02956" w14:textId="77777777" w:rsidTr="00863D39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70209F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3FA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brał </w:t>
            </w:r>
            <w:r w:rsidRPr="00EA73B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praktyczny udział w co najmniej 3 zakończonych sukcesem projektach dotyczących cyberbezpieczeństwa lub bezpieczeństwa infrastruktury OT, obejmujących np. wdrożenie mechanizmów ochronnych, segmentację sieci, systemy monitorowania bezpieczeństwa, zarządzanie tożsamością lub dostępem</w:t>
            </w:r>
          </w:p>
        </w:tc>
      </w:tr>
      <w:tr w:rsidR="000E5A41" w:rsidRPr="00DD4F98" w14:paraId="46C1F9B5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9D37" w14:textId="77777777" w:rsidR="000E5A41" w:rsidRPr="00DD4F98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0E5A41" w:rsidRPr="00B11076" w14:paraId="0D1665DC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6D79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570D4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B11076" w14:paraId="18C9DFE9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71AE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BE1FF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E5A41" w:rsidRPr="00986DF2" w14:paraId="27CF0AC2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B342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C94A2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037A8BF5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6A59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8C92D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DD4F98" w14:paraId="3AB344B6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E9DC" w14:textId="77777777" w:rsidR="000E5A41" w:rsidRPr="00DD4F98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0E5A41" w:rsidRPr="00B11076" w14:paraId="1C0E9DF7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BEE8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B7405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B11076" w14:paraId="2501AA43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BE68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B8607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E5A41" w:rsidRPr="00986DF2" w14:paraId="72F32CB8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F83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D2FE4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242232DD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8873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0A9C7D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38D69D1E" w14:textId="77777777" w:rsidTr="00863D39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EC0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0E5A41" w:rsidRPr="00986DF2" w14:paraId="45CB2F38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AEC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ACD1A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3837747E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49D8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20966B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E5A41" w:rsidRPr="00B11076" w14:paraId="45CB6E93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D5B9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FECC7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B11076" w14:paraId="2429C5B4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E6E7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6FFC2B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986DF2" w14:paraId="169ACE70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925A30" w14:textId="77777777" w:rsidR="000E5A41" w:rsidRPr="00986DF2" w:rsidRDefault="000E5A41" w:rsidP="00863D39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u w:val="single"/>
              </w:rPr>
              <w:t>DODATKOWE</w:t>
            </w:r>
            <w:r w:rsidRPr="00DD4F98">
              <w:rPr>
                <w:rFonts w:ascii="Arial" w:hAnsi="Arial" w:cs="Arial"/>
                <w:i/>
                <w:iCs/>
                <w:sz w:val="18"/>
                <w:szCs w:val="18"/>
                <w:u w:val="single"/>
              </w:rPr>
              <w:t xml:space="preserve"> DOŚWIADCZENIE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u w:val="single"/>
              </w:rPr>
              <w:t>DO OCENY OFERT</w:t>
            </w:r>
          </w:p>
        </w:tc>
      </w:tr>
      <w:tr w:rsidR="000E5A41" w:rsidRPr="00986DF2" w14:paraId="13064D96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EE60D9" w14:textId="77777777" w:rsidR="000E5A41" w:rsidRPr="004A4F7A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aktualn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y</w:t>
            </w: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na dzień złożenia oferty certyfikat potwierdzając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y</w:t>
            </w: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kompetencje w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zakresie normy ISA/IEC 62443 – </w:t>
            </w:r>
            <w:proofErr w:type="spellStart"/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Cybersecurity</w:t>
            </w:r>
            <w:proofErr w:type="spellEnd"/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Expert</w:t>
            </w:r>
            <w:proofErr w:type="spellEnd"/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lub certyfikatu równoważnego, wydanego przez jednostkę akredytowaną albo uznaną organizację szkoleniowo-certyfikującą</w:t>
            </w:r>
          </w:p>
        </w:tc>
      </w:tr>
      <w:tr w:rsidR="000E5A41" w:rsidRPr="00986DF2" w14:paraId="5E592D4F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246B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110E2A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66D845C7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178D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04CA0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0BA10145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D137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BF05D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629F1068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739B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kwalifikacji: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F1DC59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D4090F" w14:textId="77777777" w:rsidR="000E5A41" w:rsidRDefault="000E5A41" w:rsidP="000E5A41">
      <w:pPr>
        <w:pStyle w:val="Akapitzlist"/>
        <w:numPr>
          <w:ilvl w:val="0"/>
          <w:numId w:val="22"/>
        </w:numPr>
        <w:spacing w:before="24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Architekt</w:t>
      </w:r>
    </w:p>
    <w:p w14:paraId="22306C05" w14:textId="77777777" w:rsidR="00D514F0" w:rsidRP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36ACB79C" w14:textId="410F9F7A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6"/>
      </w:r>
    </w:p>
    <w:p w14:paraId="2AC4444E" w14:textId="4022FD37" w:rsidR="00874E60" w:rsidRPr="00874E60" w:rsidRDefault="00874E60" w:rsidP="00874E6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1B0CB391" w14:textId="2E975C57" w:rsidR="00D514F0" w:rsidRP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0A3C3B" w:rsidRPr="00986DF2" w14:paraId="35CE05E7" w14:textId="77777777" w:rsidTr="000A3C3B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B7A4AC7" w14:textId="77777777" w:rsidR="000A3C3B" w:rsidRPr="00986DF2" w:rsidRDefault="000A3C3B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lastRenderedPageBreak/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D93AFD9" w14:textId="77777777" w:rsidR="000A3C3B" w:rsidRPr="00986DF2" w:rsidRDefault="000A3C3B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0A3C3B" w:rsidRPr="00986DF2" w14:paraId="198AF767" w14:textId="77777777" w:rsidTr="00002BF1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BC5423D" w14:textId="2B73FC75" w:rsidR="000A3C3B" w:rsidRPr="00986DF2" w:rsidRDefault="00AB57DB" w:rsidP="007F2213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AB57D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wykształcenie wyższe techniczne na kierunku informatyka</w:t>
            </w:r>
          </w:p>
        </w:tc>
      </w:tr>
      <w:tr w:rsidR="00AB57DB" w:rsidRPr="00986DF2" w14:paraId="7C62836B" w14:textId="77777777" w:rsidTr="0004290B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DD0E" w14:textId="4ED7B8B8" w:rsidR="00AB57DB" w:rsidRPr="00986DF2" w:rsidRDefault="00AB57DB" w:rsidP="00AB57D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42A2C" w14:textId="77777777" w:rsidR="00AB57DB" w:rsidRPr="00986DF2" w:rsidRDefault="00AB57DB" w:rsidP="00AB57D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7DB" w:rsidRPr="00986DF2" w14:paraId="28EE33BC" w14:textId="77777777" w:rsidTr="0004290B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8ADE" w14:textId="44D64C67" w:rsidR="00AB57DB" w:rsidRPr="00986DF2" w:rsidRDefault="00AB57DB" w:rsidP="00AB57D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4F2C" w14:textId="77777777" w:rsidR="00AB57DB" w:rsidRPr="00986DF2" w:rsidRDefault="00AB57DB" w:rsidP="00AB57D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7DB" w:rsidRPr="00986DF2" w14:paraId="7DD42411" w14:textId="77777777" w:rsidTr="0004290B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8A96" w14:textId="6C3DD1EC" w:rsidR="00AB57DB" w:rsidRPr="00986DF2" w:rsidRDefault="00AB57DB" w:rsidP="00AB57D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88DC9" w14:textId="77777777" w:rsidR="00AB57DB" w:rsidRPr="00986DF2" w:rsidRDefault="00AB57DB" w:rsidP="00AB57D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57DB" w:rsidRPr="00986DF2" w14:paraId="1BC62F55" w14:textId="77777777" w:rsidTr="0004290B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AE64" w14:textId="1AAB4804" w:rsidR="00AB57DB" w:rsidRPr="00986DF2" w:rsidRDefault="00AB57DB" w:rsidP="00AB57D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702E1" w14:textId="77777777" w:rsidR="00AB57DB" w:rsidRPr="00986DF2" w:rsidRDefault="00AB57DB" w:rsidP="00AB57D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B4EC4" w:rsidRPr="00986DF2" w14:paraId="2BB2390D" w14:textId="77777777" w:rsidTr="004334E7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0C374B" w14:textId="5CDAEA42" w:rsidR="00AB4EC4" w:rsidRPr="004334E7" w:rsidRDefault="004334E7" w:rsidP="00AB57DB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334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posiada co najmniej 5 lat doświadczenia zawodowego w </w:t>
            </w:r>
            <w:r w:rsidR="00BE7A3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realizacji </w:t>
            </w:r>
            <w:r w:rsidR="003752A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projektów informatycznych</w:t>
            </w:r>
          </w:p>
        </w:tc>
      </w:tr>
      <w:tr w:rsidR="004334E7" w:rsidRPr="00986DF2" w14:paraId="60341982" w14:textId="77777777" w:rsidTr="006123F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647D" w14:textId="2FFCE9B8" w:rsidR="004334E7" w:rsidRPr="00986DF2" w:rsidRDefault="004334E7" w:rsidP="004334E7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2F52B" w14:textId="77777777" w:rsidR="004334E7" w:rsidRPr="00986DF2" w:rsidRDefault="004334E7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34E7" w:rsidRPr="00986DF2" w14:paraId="2E464851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85D9" w14:textId="4E1A7BC6" w:rsidR="004334E7" w:rsidRPr="00986DF2" w:rsidRDefault="00B9777C" w:rsidP="004334E7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brał udział w projekcie (nazwa projektu)</w:t>
            </w:r>
            <w:r w:rsidR="004334E7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76C3E6" w14:textId="77777777" w:rsidR="004334E7" w:rsidRPr="00986DF2" w:rsidRDefault="004334E7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34E7" w:rsidRPr="00986DF2" w14:paraId="7F9DCDD7" w14:textId="77777777" w:rsidTr="006123F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0558" w14:textId="5A9ECDD1" w:rsidR="004334E7" w:rsidRPr="00986DF2" w:rsidRDefault="004334E7" w:rsidP="004334E7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obejmując</w:t>
            </w:r>
            <w:r w:rsidR="00B9777C">
              <w:rPr>
                <w:rFonts w:ascii="Arial" w:hAnsi="Arial" w:cs="Arial"/>
                <w:bCs/>
                <w:sz w:val="22"/>
                <w:szCs w:val="22"/>
              </w:rPr>
              <w:t>ym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zakresem: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46EA79" w14:textId="77777777" w:rsidR="004334E7" w:rsidRPr="00986DF2" w:rsidRDefault="004334E7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34E7" w:rsidRPr="00986DF2" w14:paraId="42EBCE8E" w14:textId="77777777" w:rsidTr="006123F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9F8C" w14:textId="69BFF2BE" w:rsidR="004334E7" w:rsidRPr="00986DF2" w:rsidRDefault="004334E7" w:rsidP="004334E7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</w:t>
            </w:r>
            <w:r w:rsidR="00B9777C">
              <w:rPr>
                <w:rFonts w:ascii="Arial" w:hAnsi="Arial" w:cs="Arial"/>
                <w:bCs/>
                <w:sz w:val="22"/>
                <w:szCs w:val="22"/>
              </w:rPr>
              <w:t xml:space="preserve"> realizowany projekt</w:t>
            </w:r>
            <w:r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BB42C" w14:textId="77777777" w:rsidR="004334E7" w:rsidRPr="00986DF2" w:rsidRDefault="004334E7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34E7" w:rsidRPr="00986DF2" w14:paraId="70CA409D" w14:textId="77777777" w:rsidTr="006123F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1078" w14:textId="51BA5CFE" w:rsidR="004334E7" w:rsidRPr="00986DF2" w:rsidRDefault="004334E7" w:rsidP="004334E7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A082E4" w14:textId="77777777" w:rsidR="004334E7" w:rsidRPr="00986DF2" w:rsidRDefault="004334E7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34E7" w:rsidRPr="00986DF2" w14:paraId="5729D725" w14:textId="77777777" w:rsidTr="00002BF1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3A6462" w14:textId="2B99730E" w:rsidR="004334E7" w:rsidRPr="00986DF2" w:rsidRDefault="00857013" w:rsidP="004334E7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3FA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brał </w:t>
            </w:r>
            <w:r w:rsidR="00EA73BF" w:rsidRPr="00EA73B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udział </w:t>
            </w:r>
            <w:r w:rsidR="00B9777C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jako architekt </w:t>
            </w:r>
            <w:r w:rsidR="00EA73BF" w:rsidRPr="00EA73B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w co najmniej 3 zakończonych sukcesem projektach </w:t>
            </w:r>
            <w:r w:rsidR="00F9777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informatycznych o wartości nie mniejszej niż 500 000,00 PLN brutto każdy</w:t>
            </w:r>
          </w:p>
        </w:tc>
      </w:tr>
      <w:tr w:rsidR="00EA73BF" w:rsidRPr="00DD4F98" w14:paraId="7FA7BC4E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640A" w14:textId="77777777" w:rsidR="00EA73BF" w:rsidRPr="00DD4F98" w:rsidRDefault="00EA73BF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2000EB" w:rsidRPr="00B11076" w14:paraId="760478D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F318" w14:textId="5C6F2739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DDC2C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000EB" w:rsidRPr="00B11076" w14:paraId="6D18E1CA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AA4" w14:textId="5C370F5D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3F5125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000EB" w:rsidRPr="00986DF2" w14:paraId="380150ED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B0E" w14:textId="2F3C92AF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386ED9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0EB" w:rsidRPr="00986DF2" w14:paraId="2D3698D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62A0" w14:textId="7CA254EA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F65563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0EB" w:rsidRPr="00986DF2" w14:paraId="578D6A0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96CF" w14:textId="7AA0A039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444163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3BF" w:rsidRPr="00DD4F98" w14:paraId="47F942B4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6D5D" w14:textId="77777777" w:rsidR="00EA73BF" w:rsidRPr="00DD4F98" w:rsidRDefault="00EA73BF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2000EB" w:rsidRPr="00B11076" w14:paraId="5FFBB25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DCE4" w14:textId="29B52FC6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6E714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000EB" w:rsidRPr="00B11076" w14:paraId="3FE7E812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D021" w14:textId="5CB73617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E6CFC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000EB" w:rsidRPr="00986DF2" w14:paraId="0E903A47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E34A" w14:textId="37EA84B4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22652D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0EB" w:rsidRPr="00986DF2" w14:paraId="5A69D130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81D8" w14:textId="65951536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3A2352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0EB" w:rsidRPr="00986DF2" w14:paraId="1EA34272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DBA6" w14:textId="235BA531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3B3669" w14:textId="77777777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73BF" w:rsidRPr="00986DF2" w14:paraId="6163EE0C" w14:textId="77777777" w:rsidTr="00964322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2C0" w14:textId="4AA3E929" w:rsidR="00EA73BF" w:rsidRPr="00986DF2" w:rsidRDefault="00EA73BF" w:rsidP="00EA73BF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2000EB" w:rsidRPr="00986DF2" w14:paraId="27ABD453" w14:textId="77777777" w:rsidTr="004F19D8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3B71" w14:textId="2B26173D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lastRenderedPageBreak/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E54C45" w14:textId="1F8E0CD3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00EB" w:rsidRPr="00986DF2" w14:paraId="3AE553FD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454E" w14:textId="5AA79474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5869F2" w14:textId="17464F18" w:rsidR="002000EB" w:rsidRPr="00986DF2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000EB" w:rsidRPr="00B11076" w14:paraId="2CB459E8" w14:textId="77777777" w:rsidTr="004F19D8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6002" w14:textId="43DE10D2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7CF449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000EB" w:rsidRPr="00B11076" w14:paraId="6D5DBC0A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D467" w14:textId="3A3FD520" w:rsidR="002000EB" w:rsidRPr="00986DF2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8632F5" w14:textId="01BF50C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2000EB" w:rsidRPr="00B11076" w14:paraId="7B1080E8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115C" w14:textId="3DE00291" w:rsidR="002000EB" w:rsidRDefault="002000EB" w:rsidP="002000EB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E4D6C8" w14:textId="77777777" w:rsidR="002000EB" w:rsidRPr="00B11076" w:rsidRDefault="002000EB" w:rsidP="002000EB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1BCD65EE" w14:textId="77777777" w:rsidR="003038D9" w:rsidRDefault="003038D9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00904EE2" w14:textId="77777777" w:rsidR="003038D9" w:rsidRDefault="003038D9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6B675115" w14:textId="77777777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5BAE10E1" w14:textId="75D444FB" w:rsidR="00F05B23" w:rsidRDefault="00F05B23" w:rsidP="00F05B23">
      <w:pPr>
        <w:spacing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215FCE85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t>(data, czytelny podpis)</w:t>
      </w:r>
      <w:r w:rsidR="00B23DA7">
        <w:rPr>
          <w:rStyle w:val="Odwoanieprzypisudolnego"/>
          <w:rFonts w:ascii="Arial" w:hAnsi="Arial" w:cs="Arial"/>
          <w:i/>
          <w:iCs/>
          <w:sz w:val="20"/>
          <w:szCs w:val="20"/>
          <w:highlight w:val="cyan"/>
        </w:rPr>
        <w:footnoteReference w:id="7"/>
      </w:r>
    </w:p>
    <w:sectPr w:rsidR="00F05B23" w:rsidRPr="00F05B23" w:rsidSect="00142CA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4F6A" w14:textId="77777777" w:rsidR="00325F4A" w:rsidRDefault="00325F4A">
      <w:r>
        <w:separator/>
      </w:r>
    </w:p>
  </w:endnote>
  <w:endnote w:type="continuationSeparator" w:id="0">
    <w:p w14:paraId="06DDD954" w14:textId="77777777" w:rsidR="00325F4A" w:rsidRDefault="00325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C526C" w14:textId="77777777" w:rsidR="00325F4A" w:rsidRDefault="00325F4A">
      <w:r>
        <w:separator/>
      </w:r>
    </w:p>
  </w:footnote>
  <w:footnote w:type="continuationSeparator" w:id="0">
    <w:p w14:paraId="390400D2" w14:textId="77777777" w:rsidR="00325F4A" w:rsidRDefault="00325F4A">
      <w:r>
        <w:continuationSeparator/>
      </w:r>
    </w:p>
  </w:footnote>
  <w:footnote w:id="1">
    <w:p w14:paraId="50504C25" w14:textId="4F1B6958" w:rsidR="00D514F0" w:rsidRDefault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2">
    <w:p w14:paraId="2CD3815A" w14:textId="77777777" w:rsidR="00D514F0" w:rsidRDefault="00D514F0" w:rsidP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3">
    <w:p w14:paraId="291605A6" w14:textId="77777777" w:rsidR="0043305C" w:rsidRDefault="0043305C" w:rsidP="0043305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4">
    <w:p w14:paraId="463AA4DF" w14:textId="77777777" w:rsidR="00D514F0" w:rsidRDefault="00D514F0" w:rsidP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5">
    <w:p w14:paraId="1E04A8BE" w14:textId="77777777" w:rsidR="000E5A41" w:rsidRDefault="000E5A41" w:rsidP="000E5A41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6">
    <w:p w14:paraId="515177A0" w14:textId="77777777" w:rsidR="00D514F0" w:rsidRDefault="00D514F0" w:rsidP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7">
    <w:p w14:paraId="73829469" w14:textId="60459C61" w:rsidR="00B23DA7" w:rsidRDefault="00B23DA7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obowiązujących form składania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4F13"/>
    <w:multiLevelType w:val="hybridMultilevel"/>
    <w:tmpl w:val="D88AB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B3F08"/>
    <w:multiLevelType w:val="hybridMultilevel"/>
    <w:tmpl w:val="DB48DB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F0AF9"/>
    <w:multiLevelType w:val="hybridMultilevel"/>
    <w:tmpl w:val="55BA11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3"/>
  </w:num>
  <w:num w:numId="4" w16cid:durableId="907615826">
    <w:abstractNumId w:val="10"/>
  </w:num>
  <w:num w:numId="5" w16cid:durableId="397635744">
    <w:abstractNumId w:val="20"/>
  </w:num>
  <w:num w:numId="6" w16cid:durableId="1648318210">
    <w:abstractNumId w:val="17"/>
  </w:num>
  <w:num w:numId="7" w16cid:durableId="331833269">
    <w:abstractNumId w:val="19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6"/>
  </w:num>
  <w:num w:numId="11" w16cid:durableId="7873616">
    <w:abstractNumId w:val="12"/>
  </w:num>
  <w:num w:numId="12" w16cid:durableId="1726102718">
    <w:abstractNumId w:val="21"/>
  </w:num>
  <w:num w:numId="13" w16cid:durableId="333580693">
    <w:abstractNumId w:val="15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6"/>
  </w:num>
  <w:num w:numId="17" w16cid:durableId="1300263558">
    <w:abstractNumId w:val="14"/>
  </w:num>
  <w:num w:numId="18" w16cid:durableId="720591863">
    <w:abstractNumId w:val="18"/>
  </w:num>
  <w:num w:numId="19" w16cid:durableId="410664874">
    <w:abstractNumId w:val="3"/>
  </w:num>
  <w:num w:numId="20" w16cid:durableId="13616602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840385">
    <w:abstractNumId w:val="4"/>
  </w:num>
  <w:num w:numId="22" w16cid:durableId="1949266130">
    <w:abstractNumId w:val="9"/>
  </w:num>
  <w:num w:numId="23" w16cid:durableId="1624920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2BF1"/>
    <w:rsid w:val="00010FC6"/>
    <w:rsid w:val="0004603C"/>
    <w:rsid w:val="00065C40"/>
    <w:rsid w:val="000733F1"/>
    <w:rsid w:val="00084FAC"/>
    <w:rsid w:val="00094EF6"/>
    <w:rsid w:val="000A3C3B"/>
    <w:rsid w:val="000A73E2"/>
    <w:rsid w:val="000D158B"/>
    <w:rsid w:val="000E21EF"/>
    <w:rsid w:val="000E5A41"/>
    <w:rsid w:val="0010162A"/>
    <w:rsid w:val="00124221"/>
    <w:rsid w:val="00133247"/>
    <w:rsid w:val="00142CAE"/>
    <w:rsid w:val="001561C5"/>
    <w:rsid w:val="0015642A"/>
    <w:rsid w:val="00191CDD"/>
    <w:rsid w:val="00194AE9"/>
    <w:rsid w:val="001C03B6"/>
    <w:rsid w:val="001D4418"/>
    <w:rsid w:val="001F0F0E"/>
    <w:rsid w:val="001F14F9"/>
    <w:rsid w:val="002000EB"/>
    <w:rsid w:val="00202C4D"/>
    <w:rsid w:val="00214307"/>
    <w:rsid w:val="002242CA"/>
    <w:rsid w:val="00241C85"/>
    <w:rsid w:val="002571F6"/>
    <w:rsid w:val="002B08FC"/>
    <w:rsid w:val="002B092A"/>
    <w:rsid w:val="002B40F4"/>
    <w:rsid w:val="002C3090"/>
    <w:rsid w:val="002D66BB"/>
    <w:rsid w:val="002E6BDD"/>
    <w:rsid w:val="002F66E8"/>
    <w:rsid w:val="003038D9"/>
    <w:rsid w:val="00310274"/>
    <w:rsid w:val="003134FE"/>
    <w:rsid w:val="003165EB"/>
    <w:rsid w:val="00322AF7"/>
    <w:rsid w:val="00325F4A"/>
    <w:rsid w:val="00336ECE"/>
    <w:rsid w:val="003577CF"/>
    <w:rsid w:val="0037481D"/>
    <w:rsid w:val="003752A8"/>
    <w:rsid w:val="003816DA"/>
    <w:rsid w:val="00385FFB"/>
    <w:rsid w:val="00395F92"/>
    <w:rsid w:val="003A1C4C"/>
    <w:rsid w:val="003A4EDC"/>
    <w:rsid w:val="003A7C23"/>
    <w:rsid w:val="003D1235"/>
    <w:rsid w:val="003E6797"/>
    <w:rsid w:val="0040408E"/>
    <w:rsid w:val="00412555"/>
    <w:rsid w:val="0043305C"/>
    <w:rsid w:val="004334E7"/>
    <w:rsid w:val="00433E1C"/>
    <w:rsid w:val="00466301"/>
    <w:rsid w:val="00470A39"/>
    <w:rsid w:val="00482EA3"/>
    <w:rsid w:val="004844AD"/>
    <w:rsid w:val="00484B03"/>
    <w:rsid w:val="004A4F7A"/>
    <w:rsid w:val="004E62F6"/>
    <w:rsid w:val="004E957F"/>
    <w:rsid w:val="00507365"/>
    <w:rsid w:val="005115C2"/>
    <w:rsid w:val="0052259C"/>
    <w:rsid w:val="0055447C"/>
    <w:rsid w:val="00565976"/>
    <w:rsid w:val="00577542"/>
    <w:rsid w:val="00584C88"/>
    <w:rsid w:val="0059135A"/>
    <w:rsid w:val="005A056A"/>
    <w:rsid w:val="005B7917"/>
    <w:rsid w:val="005D6161"/>
    <w:rsid w:val="005E22E2"/>
    <w:rsid w:val="005E76F5"/>
    <w:rsid w:val="00604EC2"/>
    <w:rsid w:val="00662D97"/>
    <w:rsid w:val="00670180"/>
    <w:rsid w:val="006760F1"/>
    <w:rsid w:val="00687BE8"/>
    <w:rsid w:val="006A6864"/>
    <w:rsid w:val="006C27C3"/>
    <w:rsid w:val="006C5851"/>
    <w:rsid w:val="006D19B4"/>
    <w:rsid w:val="006E040C"/>
    <w:rsid w:val="007021C9"/>
    <w:rsid w:val="007077F2"/>
    <w:rsid w:val="00716C98"/>
    <w:rsid w:val="0072044A"/>
    <w:rsid w:val="00735813"/>
    <w:rsid w:val="00760990"/>
    <w:rsid w:val="00761B48"/>
    <w:rsid w:val="00780D75"/>
    <w:rsid w:val="00791D8C"/>
    <w:rsid w:val="00826484"/>
    <w:rsid w:val="008265E5"/>
    <w:rsid w:val="00847A0B"/>
    <w:rsid w:val="00857013"/>
    <w:rsid w:val="00863D3F"/>
    <w:rsid w:val="008737D2"/>
    <w:rsid w:val="00874E60"/>
    <w:rsid w:val="00877C15"/>
    <w:rsid w:val="0088784C"/>
    <w:rsid w:val="008C4DE6"/>
    <w:rsid w:val="008D7C6A"/>
    <w:rsid w:val="008E3A07"/>
    <w:rsid w:val="008F71E7"/>
    <w:rsid w:val="009145A8"/>
    <w:rsid w:val="00924460"/>
    <w:rsid w:val="00986DF2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45993"/>
    <w:rsid w:val="00A61E0C"/>
    <w:rsid w:val="00A72F1E"/>
    <w:rsid w:val="00A834F4"/>
    <w:rsid w:val="00A8394D"/>
    <w:rsid w:val="00A955D5"/>
    <w:rsid w:val="00A97B93"/>
    <w:rsid w:val="00AB4EC4"/>
    <w:rsid w:val="00AB57DB"/>
    <w:rsid w:val="00AD274B"/>
    <w:rsid w:val="00AE404F"/>
    <w:rsid w:val="00AF3CB9"/>
    <w:rsid w:val="00AF4EB4"/>
    <w:rsid w:val="00B066B2"/>
    <w:rsid w:val="00B11076"/>
    <w:rsid w:val="00B1141F"/>
    <w:rsid w:val="00B159F2"/>
    <w:rsid w:val="00B23DA7"/>
    <w:rsid w:val="00B371AE"/>
    <w:rsid w:val="00B37C91"/>
    <w:rsid w:val="00B546E9"/>
    <w:rsid w:val="00B615FE"/>
    <w:rsid w:val="00B619ED"/>
    <w:rsid w:val="00B82EF6"/>
    <w:rsid w:val="00B8520D"/>
    <w:rsid w:val="00B87F1F"/>
    <w:rsid w:val="00B966C5"/>
    <w:rsid w:val="00B9777C"/>
    <w:rsid w:val="00BC79CC"/>
    <w:rsid w:val="00BE7A34"/>
    <w:rsid w:val="00BF46F3"/>
    <w:rsid w:val="00BF5BAA"/>
    <w:rsid w:val="00C06AC7"/>
    <w:rsid w:val="00C0733F"/>
    <w:rsid w:val="00C13123"/>
    <w:rsid w:val="00C14A13"/>
    <w:rsid w:val="00C15C43"/>
    <w:rsid w:val="00C217BD"/>
    <w:rsid w:val="00C24F21"/>
    <w:rsid w:val="00C31A15"/>
    <w:rsid w:val="00C3461A"/>
    <w:rsid w:val="00C41A18"/>
    <w:rsid w:val="00C6529D"/>
    <w:rsid w:val="00C965EE"/>
    <w:rsid w:val="00CA4211"/>
    <w:rsid w:val="00CA518A"/>
    <w:rsid w:val="00CA641D"/>
    <w:rsid w:val="00CB53C1"/>
    <w:rsid w:val="00CC27D7"/>
    <w:rsid w:val="00CC431D"/>
    <w:rsid w:val="00CE4EA8"/>
    <w:rsid w:val="00CF1AB9"/>
    <w:rsid w:val="00CF2DEC"/>
    <w:rsid w:val="00D15241"/>
    <w:rsid w:val="00D32D99"/>
    <w:rsid w:val="00D3349C"/>
    <w:rsid w:val="00D514F0"/>
    <w:rsid w:val="00D53823"/>
    <w:rsid w:val="00D7591F"/>
    <w:rsid w:val="00DC0C56"/>
    <w:rsid w:val="00DC7836"/>
    <w:rsid w:val="00DD4F98"/>
    <w:rsid w:val="00DD59C4"/>
    <w:rsid w:val="00E03B2C"/>
    <w:rsid w:val="00E1663C"/>
    <w:rsid w:val="00E81AAD"/>
    <w:rsid w:val="00EA5546"/>
    <w:rsid w:val="00EA73BF"/>
    <w:rsid w:val="00EB425C"/>
    <w:rsid w:val="00EB7791"/>
    <w:rsid w:val="00EE312E"/>
    <w:rsid w:val="00F05B23"/>
    <w:rsid w:val="00F13FAB"/>
    <w:rsid w:val="00F16E9C"/>
    <w:rsid w:val="00F3062B"/>
    <w:rsid w:val="00F437A2"/>
    <w:rsid w:val="00F6134F"/>
    <w:rsid w:val="00F753C2"/>
    <w:rsid w:val="00F8620F"/>
    <w:rsid w:val="00F9777A"/>
    <w:rsid w:val="00FA0C95"/>
    <w:rsid w:val="00FB2C82"/>
    <w:rsid w:val="00FD2AA1"/>
    <w:rsid w:val="00FE3AD8"/>
    <w:rsid w:val="00FF5508"/>
    <w:rsid w:val="28F1233D"/>
    <w:rsid w:val="4E0D5721"/>
    <w:rsid w:val="4F2EF932"/>
    <w:rsid w:val="60FBA891"/>
    <w:rsid w:val="7984AA73"/>
    <w:rsid w:val="7CF7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A3C3B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1568</Words>
  <Characters>9414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2026-04-27T11:15:00Z</dcterms:created>
  <dcterms:modified xsi:type="dcterms:W3CDTF">2026-04-27T11:15:00Z</dcterms:modified>
</cp:coreProperties>
</file>